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301B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36"/>
          <w:szCs w:val="36"/>
        </w:rPr>
        <w:t>四川轻化工大学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36"/>
          <w:szCs w:val="36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36"/>
          <w:szCs w:val="36"/>
        </w:rPr>
        <w:t>年优秀大学生志愿者汇总表</w:t>
      </w:r>
    </w:p>
    <w:p w14:paraId="1FC8A774">
      <w:pPr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43"/>
        <w:gridCol w:w="2213"/>
        <w:gridCol w:w="3150"/>
      </w:tblGrid>
      <w:tr w14:paraId="0AB8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vAlign w:val="center"/>
          </w:tcPr>
          <w:p w14:paraId="02996C3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3" w:type="dxa"/>
            <w:vAlign w:val="center"/>
          </w:tcPr>
          <w:p w14:paraId="2DC7E0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213" w:type="dxa"/>
            <w:vAlign w:val="center"/>
          </w:tcPr>
          <w:p w14:paraId="6D8A66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3150" w:type="dxa"/>
            <w:vAlign w:val="center"/>
          </w:tcPr>
          <w:p w14:paraId="36F3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2024年9月-2025年9月</w:t>
            </w:r>
          </w:p>
          <w:p w14:paraId="3E88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auto"/>
                <w:kern w:val="0"/>
                <w:sz w:val="24"/>
                <w:szCs w:val="24"/>
              </w:rPr>
              <w:t>志愿四川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服务时长</w:t>
            </w:r>
          </w:p>
        </w:tc>
      </w:tr>
      <w:tr w14:paraId="0771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B07258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543" w:type="dxa"/>
          </w:tcPr>
          <w:p w14:paraId="25FB07B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/>
                <w:woUserID w:val="4"/>
              </w:rPr>
              <w:t>陈芊如</w:t>
            </w:r>
          </w:p>
        </w:tc>
        <w:tc>
          <w:tcPr>
            <w:tcW w:w="2213" w:type="dxa"/>
          </w:tcPr>
          <w:p w14:paraId="3C82BE1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/>
                <w:woUserID w:val="4"/>
              </w:rPr>
              <w:t>轻化232</w:t>
            </w:r>
          </w:p>
        </w:tc>
        <w:tc>
          <w:tcPr>
            <w:tcW w:w="3150" w:type="dxa"/>
          </w:tcPr>
          <w:p w14:paraId="370D5315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"/>
              </w:rPr>
              <w:t>69.9h</w:t>
            </w:r>
          </w:p>
        </w:tc>
      </w:tr>
      <w:tr w14:paraId="1238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7040D52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543" w:type="dxa"/>
          </w:tcPr>
          <w:p w14:paraId="096B1AF7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刘羿君</w:t>
            </w:r>
          </w:p>
        </w:tc>
        <w:tc>
          <w:tcPr>
            <w:tcW w:w="2213" w:type="dxa"/>
          </w:tcPr>
          <w:p w14:paraId="40FC965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质量223</w:t>
            </w:r>
          </w:p>
        </w:tc>
        <w:tc>
          <w:tcPr>
            <w:tcW w:w="3150" w:type="dxa"/>
          </w:tcPr>
          <w:p w14:paraId="5BB0737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80h</w:t>
            </w:r>
          </w:p>
        </w:tc>
      </w:tr>
      <w:tr w14:paraId="5398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42F558B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543" w:type="dxa"/>
          </w:tcPr>
          <w:p w14:paraId="1D699E0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8"/>
              </w:rPr>
              <w:t>施锶</w:t>
            </w:r>
          </w:p>
        </w:tc>
        <w:tc>
          <w:tcPr>
            <w:tcW w:w="2213" w:type="dxa"/>
          </w:tcPr>
          <w:p w14:paraId="45002B4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8"/>
              </w:rPr>
              <w:t>质量223</w:t>
            </w:r>
          </w:p>
        </w:tc>
        <w:tc>
          <w:tcPr>
            <w:tcW w:w="3150" w:type="dxa"/>
          </w:tcPr>
          <w:p w14:paraId="635B33B7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8"/>
              </w:rPr>
              <w:t>128.4h</w:t>
            </w:r>
          </w:p>
        </w:tc>
      </w:tr>
      <w:tr w14:paraId="2152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F134AB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543" w:type="dxa"/>
          </w:tcPr>
          <w:p w14:paraId="12BC3C2B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6"/>
              </w:rPr>
              <w:t>李洪秀</w:t>
            </w:r>
          </w:p>
        </w:tc>
        <w:tc>
          <w:tcPr>
            <w:tcW w:w="2213" w:type="dxa"/>
          </w:tcPr>
          <w:p w14:paraId="749370D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6"/>
              </w:rPr>
              <w:t>酿酒231</w:t>
            </w:r>
          </w:p>
        </w:tc>
        <w:tc>
          <w:tcPr>
            <w:tcW w:w="3150" w:type="dxa"/>
          </w:tcPr>
          <w:p w14:paraId="279F382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6"/>
              </w:rPr>
              <w:t>40h</w:t>
            </w:r>
          </w:p>
        </w:tc>
      </w:tr>
      <w:tr w14:paraId="482C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383B75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/>
                <w:woUserID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/>
                <w:woUserID w:val="28"/>
              </w:rPr>
              <w:t>5</w:t>
            </w:r>
          </w:p>
        </w:tc>
        <w:tc>
          <w:tcPr>
            <w:tcW w:w="1543" w:type="dxa"/>
          </w:tcPr>
          <w:p w14:paraId="49B7EB74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9"/>
              </w:rPr>
              <w:t>梁惠</w:t>
            </w:r>
          </w:p>
        </w:tc>
        <w:tc>
          <w:tcPr>
            <w:tcW w:w="2213" w:type="dxa"/>
          </w:tcPr>
          <w:p w14:paraId="1363D28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9"/>
              </w:rPr>
              <w:t>酿酒231</w:t>
            </w:r>
          </w:p>
        </w:tc>
        <w:tc>
          <w:tcPr>
            <w:tcW w:w="3150" w:type="dxa"/>
          </w:tcPr>
          <w:p w14:paraId="6159CCF7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9"/>
              </w:rPr>
              <w:t>76h</w:t>
            </w:r>
          </w:p>
        </w:tc>
      </w:tr>
      <w:tr w14:paraId="6863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E881050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543" w:type="dxa"/>
          </w:tcPr>
          <w:p w14:paraId="0C9ED41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"/>
              </w:rPr>
              <w:t>邓智雯</w:t>
            </w:r>
          </w:p>
        </w:tc>
        <w:tc>
          <w:tcPr>
            <w:tcW w:w="2213" w:type="dxa"/>
          </w:tcPr>
          <w:p w14:paraId="7FBC723B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"/>
              </w:rPr>
              <w:t>食品23卓越</w:t>
            </w:r>
          </w:p>
        </w:tc>
        <w:tc>
          <w:tcPr>
            <w:tcW w:w="3150" w:type="dxa"/>
          </w:tcPr>
          <w:p w14:paraId="5BB879A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"/>
              </w:rPr>
              <w:t>65h</w:t>
            </w:r>
          </w:p>
        </w:tc>
      </w:tr>
      <w:tr w14:paraId="5021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A6A98D3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543" w:type="dxa"/>
          </w:tcPr>
          <w:p w14:paraId="203C3BB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3"/>
              </w:rPr>
              <w:t>肖祺聪</w:t>
            </w:r>
          </w:p>
        </w:tc>
        <w:tc>
          <w:tcPr>
            <w:tcW w:w="2213" w:type="dxa"/>
          </w:tcPr>
          <w:p w14:paraId="07D1305B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3"/>
              </w:rPr>
              <w:t>轻化223</w:t>
            </w:r>
          </w:p>
        </w:tc>
        <w:tc>
          <w:tcPr>
            <w:tcW w:w="3150" w:type="dxa"/>
          </w:tcPr>
          <w:p w14:paraId="6553E205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3"/>
              </w:rPr>
              <w:t>83h</w:t>
            </w:r>
          </w:p>
        </w:tc>
      </w:tr>
      <w:tr w14:paraId="3EA6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1064E50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/>
                <w:woUserID w:val="1"/>
              </w:rPr>
              <w:t>8</w:t>
            </w:r>
          </w:p>
        </w:tc>
        <w:tc>
          <w:tcPr>
            <w:tcW w:w="1543" w:type="dxa"/>
          </w:tcPr>
          <w:p w14:paraId="3809FDA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1"/>
              </w:rPr>
              <w:t>胡宇星</w:t>
            </w:r>
          </w:p>
        </w:tc>
        <w:tc>
          <w:tcPr>
            <w:tcW w:w="2213" w:type="dxa"/>
          </w:tcPr>
          <w:p w14:paraId="537B039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1"/>
              </w:rPr>
              <w:t>食品23卓越</w:t>
            </w:r>
          </w:p>
        </w:tc>
        <w:tc>
          <w:tcPr>
            <w:tcW w:w="3150" w:type="dxa"/>
          </w:tcPr>
          <w:p w14:paraId="6BAE15B6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1"/>
              </w:rPr>
              <w:t>79h</w:t>
            </w:r>
          </w:p>
        </w:tc>
      </w:tr>
      <w:tr w14:paraId="3CC7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638410B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1543" w:type="dxa"/>
          </w:tcPr>
          <w:p w14:paraId="6DC9F585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9"/>
              </w:rPr>
              <w:t>景德莹</w:t>
            </w:r>
          </w:p>
        </w:tc>
        <w:tc>
          <w:tcPr>
            <w:tcW w:w="2213" w:type="dxa"/>
          </w:tcPr>
          <w:p w14:paraId="513C4B25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9"/>
              </w:rPr>
              <w:t>轻化241职</w:t>
            </w:r>
          </w:p>
        </w:tc>
        <w:tc>
          <w:tcPr>
            <w:tcW w:w="3150" w:type="dxa"/>
          </w:tcPr>
          <w:p w14:paraId="0FFBE92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9"/>
              </w:rPr>
              <w:t>70h</w:t>
            </w:r>
          </w:p>
        </w:tc>
      </w:tr>
      <w:tr w14:paraId="3FEB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ECB97D5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1543" w:type="dxa"/>
          </w:tcPr>
          <w:p w14:paraId="5A2ECED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9"/>
              </w:rPr>
              <w:t>张彪</w:t>
            </w:r>
          </w:p>
        </w:tc>
        <w:tc>
          <w:tcPr>
            <w:tcW w:w="2213" w:type="dxa"/>
          </w:tcPr>
          <w:p w14:paraId="7AA5A410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9"/>
              </w:rPr>
              <w:t>轻化241职</w:t>
            </w:r>
          </w:p>
        </w:tc>
        <w:tc>
          <w:tcPr>
            <w:tcW w:w="3150" w:type="dxa"/>
          </w:tcPr>
          <w:p w14:paraId="1631C352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9"/>
              </w:rPr>
              <w:t>45.8h</w:t>
            </w:r>
          </w:p>
        </w:tc>
      </w:tr>
      <w:tr w14:paraId="3975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58037A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1543" w:type="dxa"/>
          </w:tcPr>
          <w:p w14:paraId="02DBA09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1"/>
              </w:rPr>
              <w:t>俞东良</w:t>
            </w:r>
          </w:p>
        </w:tc>
        <w:tc>
          <w:tcPr>
            <w:tcW w:w="2213" w:type="dxa"/>
          </w:tcPr>
          <w:p w14:paraId="7C331AB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1"/>
              </w:rPr>
              <w:t>轻化223</w:t>
            </w:r>
          </w:p>
        </w:tc>
        <w:tc>
          <w:tcPr>
            <w:tcW w:w="3150" w:type="dxa"/>
          </w:tcPr>
          <w:p w14:paraId="5DB55CA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1"/>
              </w:rPr>
              <w:t>58h</w:t>
            </w:r>
          </w:p>
        </w:tc>
      </w:tr>
      <w:tr w14:paraId="5977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D02698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2A2587E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4"/>
              </w:rPr>
              <w:t>余颖卓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21896CF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4"/>
              </w:rPr>
              <w:t>酿酒242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17E59737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4"/>
              </w:rPr>
              <w:t>116h</w:t>
            </w:r>
          </w:p>
        </w:tc>
      </w:tr>
      <w:tr w14:paraId="6855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E35766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5019581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0"/>
              </w:rPr>
              <w:t>甘欣悦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4BA904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0"/>
              </w:rPr>
              <w:t>生工23卓越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7DB676C3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0"/>
              </w:rPr>
              <w:t>99.5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7984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5210235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428FD94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7"/>
              </w:rPr>
              <w:t>雷雯心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4E543C70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7"/>
              </w:rPr>
              <w:t>轻化221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3B74205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7"/>
              </w:rPr>
              <w:t>90.6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6E89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3E4B206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3739C23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8"/>
              </w:rPr>
              <w:t>施文文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5FD69810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8"/>
              </w:rPr>
              <w:t>质量232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7ACEC143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8"/>
              </w:rPr>
              <w:t>51.5h</w:t>
            </w:r>
          </w:p>
        </w:tc>
      </w:tr>
      <w:tr w14:paraId="1BDB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E81C324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04E17D16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8"/>
              </w:rPr>
              <w:t>王世凯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48F58BD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8"/>
              </w:rPr>
              <w:t>酿酒243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0DCAE954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8"/>
              </w:rPr>
              <w:t>67.5h</w:t>
            </w:r>
          </w:p>
        </w:tc>
      </w:tr>
      <w:tr w14:paraId="79DB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F71845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02044190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9"/>
              </w:rPr>
              <w:t>张稷阳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21A5DEE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9"/>
              </w:rPr>
              <w:t>生工23卓越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610B6F0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9"/>
              </w:rPr>
              <w:t>53h</w:t>
            </w:r>
          </w:p>
        </w:tc>
      </w:tr>
      <w:tr w14:paraId="0239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D5EC86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52D32AF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2"/>
              </w:rPr>
              <w:t>钟蕊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32157302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2"/>
              </w:rPr>
              <w:t>食品22卓越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4279BB4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2"/>
              </w:rPr>
              <w:t>97.3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17E8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9213A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6F51005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4"/>
              </w:rPr>
              <w:t>胡杰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B59DC3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4"/>
              </w:rPr>
              <w:t>生工23卓越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13234D8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4"/>
              </w:rPr>
              <w:t>148.5h</w:t>
            </w:r>
          </w:p>
        </w:tc>
      </w:tr>
      <w:tr w14:paraId="4108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33CF8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1153BB3B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7"/>
              </w:rPr>
              <w:t>甄会玲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7776ACB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7"/>
              </w:rPr>
              <w:t>酿酒221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7BB04A04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7"/>
              </w:rPr>
              <w:t>74.5h</w:t>
            </w:r>
          </w:p>
        </w:tc>
      </w:tr>
      <w:tr w14:paraId="6FB7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3C80FD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339569C7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6"/>
              </w:rPr>
              <w:t>王羽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0096D12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6"/>
              </w:rPr>
              <w:t>酿酒231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6917208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6"/>
              </w:rPr>
              <w:t>44h</w:t>
            </w:r>
          </w:p>
        </w:tc>
      </w:tr>
      <w:tr w14:paraId="2450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BB24310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5AC6D107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8"/>
              </w:rPr>
              <w:t>兰心怡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EAD8457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8"/>
              </w:rPr>
              <w:t>生工24卓越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47603734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8"/>
              </w:rPr>
              <w:t>199.5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7951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</w:tcPr>
          <w:p w14:paraId="37A369B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5B3082D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9"/>
              </w:rPr>
              <w:t>杨璇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AC58F5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9"/>
              </w:rPr>
              <w:t>酿酒243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76DB986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9"/>
              </w:rPr>
              <w:t>70.6h</w:t>
            </w:r>
          </w:p>
        </w:tc>
      </w:tr>
      <w:tr w14:paraId="763E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BC0C115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2701EDD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7"/>
              </w:rPr>
              <w:t>付英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D721257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7"/>
              </w:rPr>
              <w:t>质量231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5A4D8D75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7"/>
              </w:rPr>
              <w:t>66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36C4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EFDC25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26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140C312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4"/>
              </w:rPr>
              <w:t>代思宇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04F53EB6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4"/>
              </w:rPr>
              <w:t>食品231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56CC60E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4"/>
              </w:rPr>
              <w:t>52.5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788E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E49CA96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3EA2ACD4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"/>
              </w:rPr>
              <w:t>何夏雨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0834EC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"/>
              </w:rPr>
              <w:t>24生工卓越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6BCC4F7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"/>
              </w:rPr>
              <w:t>270.5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1F34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3C90125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28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5EC33686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7"/>
              </w:rPr>
              <w:t>赵玉灵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0E6E0AD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7"/>
              </w:rPr>
              <w:t>质量242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143E09F7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7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7"/>
              </w:rPr>
              <w:t>121.5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3478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438FC3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29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3EA0389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3"/>
              </w:rPr>
              <w:t>谢佳雪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79BA7F50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3"/>
              </w:rPr>
              <w:t>23生工卓越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0D8E861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3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4411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0027DA4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30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1BC5909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6"/>
              </w:rPr>
              <w:t>李聪霞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360AF28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6"/>
              </w:rPr>
              <w:t>22生工卓越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2F95DC04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6"/>
              </w:rPr>
              <w:t>42.5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61BE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C6A604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31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38BE5A7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5"/>
              </w:rPr>
              <w:t>郑铃脂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6D999FA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5"/>
              </w:rPr>
              <w:t>质量222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0F815C9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5"/>
              </w:rPr>
              <w:t>83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142D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D3CE8C0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32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585998C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4"/>
              </w:rPr>
              <w:t>胥梦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65671D42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4"/>
              </w:rPr>
              <w:t>酿酒234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79008052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4"/>
              </w:rPr>
              <w:t>61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7C8F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B15A6D5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33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56BCD16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5"/>
              </w:rPr>
              <w:t>夏祥敬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083F0A1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5"/>
              </w:rPr>
              <w:t>酿酒234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0CFD66A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5"/>
              </w:rPr>
              <w:t>43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4110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00807A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34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33FEC1F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5"/>
              </w:rPr>
              <w:t>陈佳美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24A1799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5"/>
              </w:rPr>
              <w:t>轻化241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469DA4A2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15"/>
              </w:rPr>
              <w:t>346.5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003C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776235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35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1A0EE9F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6"/>
              </w:rPr>
              <w:t>周瑶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7FFE9FC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6"/>
              </w:rPr>
              <w:t>轻化231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49151B3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6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2028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3BAAFE3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36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04D33F56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2"/>
              </w:rPr>
              <w:t>黄丹妮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3FF3A596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2"/>
              </w:rPr>
              <w:t>生工242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0BFEDB6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22"/>
              </w:rPr>
              <w:t>214.1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3D8D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4B4926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37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398BB0B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0"/>
              </w:rPr>
              <w:t>陈嘉瑜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686A55B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0"/>
              </w:rPr>
              <w:t>质量231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5C0AB2B3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0"/>
              </w:rPr>
              <w:t>85.5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0EAF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28C9FE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38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544D3957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1"/>
              </w:rPr>
              <w:t>王泳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5BD2F8B3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1"/>
              </w:rPr>
              <w:t>生工23卓越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544D8FAB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1"/>
              </w:rPr>
              <w:t>58.5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6457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0118C2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39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730884E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2"/>
              </w:rPr>
              <w:t>黄子颐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16854113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2"/>
              </w:rPr>
              <w:t>质量231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4552C1C7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2"/>
              </w:rPr>
              <w:t>95.5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  <w:tr w14:paraId="4245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938EF2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5DE029A7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3"/>
              </w:rPr>
              <w:t>杨春艳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594E67F6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3"/>
              </w:rPr>
              <w:t>酿酒23卓越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5D80E8FB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3"/>
              </w:rPr>
              <w:t>162.6h</w:t>
            </w:r>
          </w:p>
        </w:tc>
      </w:tr>
      <w:tr w14:paraId="5910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F5943AB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41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707648B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5"/>
              </w:rPr>
              <w:t>唐有平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4387DD64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5"/>
              </w:rPr>
              <w:t>轻化222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53353336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5"/>
              </w:rPr>
              <w:t>47.5h</w:t>
            </w:r>
          </w:p>
        </w:tc>
      </w:tr>
      <w:tr w14:paraId="4D16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BEF5B0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42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12432E5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6"/>
              </w:rPr>
              <w:t>任其香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52CE402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6"/>
              </w:rPr>
              <w:t>质量232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3E902E0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3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36"/>
              </w:rPr>
              <w:t>80h</w:t>
            </w:r>
          </w:p>
        </w:tc>
      </w:tr>
      <w:tr w14:paraId="461D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DA93FC5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43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793AA64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0"/>
              </w:rPr>
              <w:t>何心如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63529105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0"/>
              </w:rPr>
              <w:t>轻化231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4F3066D9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0"/>
              </w:rPr>
              <w:t>247h</w:t>
            </w:r>
          </w:p>
        </w:tc>
      </w:tr>
      <w:tr w14:paraId="7104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6A8A3A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44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037FF122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1"/>
              </w:rPr>
              <w:t>方敏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7A4C209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1"/>
              </w:rPr>
              <w:t>生物22卓越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1644A31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1"/>
              </w:rPr>
              <w:t>223h</w:t>
            </w:r>
          </w:p>
        </w:tc>
      </w:tr>
      <w:tr w14:paraId="5680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86BC497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45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59EE4F1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2"/>
              </w:rPr>
              <w:t>徐彬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097DDCFD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2"/>
              </w:rPr>
              <w:t>生工24卓越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664816A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2"/>
              </w:rPr>
              <w:t>99h</w:t>
            </w:r>
          </w:p>
        </w:tc>
      </w:tr>
      <w:tr w14:paraId="0F47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D6E468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46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4867679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3"/>
              </w:rPr>
              <w:t>陈燃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76F5BD9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3"/>
              </w:rPr>
              <w:t>食品23卓越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07FEEEE6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" w:bidi="ar-SA"/>
                <w:woUserID w:val="4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43"/>
              </w:rPr>
              <w:t>70.5h</w:t>
            </w:r>
          </w:p>
        </w:tc>
      </w:tr>
      <w:tr w14:paraId="3F77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5CD476C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47</w:t>
            </w:r>
          </w:p>
        </w:tc>
        <w:tc>
          <w:tcPr>
            <w:tcW w:w="1543" w:type="dxa"/>
            <w:shd w:val="clear" w:color="auto" w:fill="auto"/>
            <w:vAlign w:val="top"/>
          </w:tcPr>
          <w:p w14:paraId="5B5C4B7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  <w:woUserID w:val="4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  <w:woUserID w:val="43"/>
              </w:rPr>
              <w:t>任爱</w:t>
            </w:r>
          </w:p>
        </w:tc>
        <w:tc>
          <w:tcPr>
            <w:tcW w:w="2213" w:type="dxa"/>
            <w:shd w:val="clear" w:color="auto" w:fill="auto"/>
            <w:vAlign w:val="top"/>
          </w:tcPr>
          <w:p w14:paraId="3418D640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  <w:woUserID w:val="4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  <w:woUserID w:val="43"/>
              </w:rPr>
              <w:t>食品23卓越</w:t>
            </w:r>
          </w:p>
        </w:tc>
        <w:tc>
          <w:tcPr>
            <w:tcW w:w="3150" w:type="dxa"/>
            <w:shd w:val="clear" w:color="auto" w:fill="auto"/>
            <w:vAlign w:val="top"/>
          </w:tcPr>
          <w:p w14:paraId="4B6E233A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  <w:woUserID w:val="4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val="en-US" w:eastAsia="zh-CN"/>
                <w:woUserID w:val="43"/>
              </w:rPr>
              <w:t>68.7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vertAlign w:val="baseline"/>
                <w:lang w:eastAsia="zh"/>
                <w:woUserID w:val="5"/>
              </w:rPr>
              <w:t>h</w:t>
            </w:r>
          </w:p>
        </w:tc>
      </w:tr>
    </w:tbl>
    <w:p w14:paraId="7E42D5D8">
      <w:pPr>
        <w:jc w:val="lef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</w:p>
    <w:sectPr>
      <w:pgSz w:w="11906" w:h="16838"/>
      <w:pgMar w:top="703" w:right="1689" w:bottom="70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ZjM3ZTQ4ODgxZTA0NGQ2ODc2NTJlY2QyMTY4N2YifQ=="/>
  </w:docVars>
  <w:rsids>
    <w:rsidRoot w:val="00000000"/>
    <w:rsid w:val="014E432F"/>
    <w:rsid w:val="057A27B8"/>
    <w:rsid w:val="08A62B79"/>
    <w:rsid w:val="0C315C65"/>
    <w:rsid w:val="0CA737D5"/>
    <w:rsid w:val="121F228D"/>
    <w:rsid w:val="152D4F2C"/>
    <w:rsid w:val="1B7C2794"/>
    <w:rsid w:val="1BF7FCC3"/>
    <w:rsid w:val="1E277FE3"/>
    <w:rsid w:val="1ECC70CB"/>
    <w:rsid w:val="247F7CAC"/>
    <w:rsid w:val="2C644D88"/>
    <w:rsid w:val="32E0684A"/>
    <w:rsid w:val="37FE625E"/>
    <w:rsid w:val="3BDF1BF8"/>
    <w:rsid w:val="3DEF659C"/>
    <w:rsid w:val="3F731171"/>
    <w:rsid w:val="3F969BF2"/>
    <w:rsid w:val="3F9FA926"/>
    <w:rsid w:val="3FCA2EB2"/>
    <w:rsid w:val="417F2A02"/>
    <w:rsid w:val="41AE0A50"/>
    <w:rsid w:val="456D3B94"/>
    <w:rsid w:val="4A4E5FCC"/>
    <w:rsid w:val="4FF72CCF"/>
    <w:rsid w:val="530F3211"/>
    <w:rsid w:val="5CDDEB0B"/>
    <w:rsid w:val="5D77F265"/>
    <w:rsid w:val="5E764B52"/>
    <w:rsid w:val="5EDFADA6"/>
    <w:rsid w:val="61D536E5"/>
    <w:rsid w:val="66B43C9A"/>
    <w:rsid w:val="693E5BDF"/>
    <w:rsid w:val="6AC23BDD"/>
    <w:rsid w:val="6B7F73DD"/>
    <w:rsid w:val="6D7FB714"/>
    <w:rsid w:val="6DFF07DA"/>
    <w:rsid w:val="6FFF128B"/>
    <w:rsid w:val="73777641"/>
    <w:rsid w:val="756FFED1"/>
    <w:rsid w:val="75F419BD"/>
    <w:rsid w:val="76F97223"/>
    <w:rsid w:val="775FA792"/>
    <w:rsid w:val="77BB7944"/>
    <w:rsid w:val="77BD74C2"/>
    <w:rsid w:val="77FFB322"/>
    <w:rsid w:val="79EE6B80"/>
    <w:rsid w:val="7ABF7FDF"/>
    <w:rsid w:val="7ACD6522"/>
    <w:rsid w:val="7AFDC636"/>
    <w:rsid w:val="7B252618"/>
    <w:rsid w:val="7BF7AE90"/>
    <w:rsid w:val="7BFD1460"/>
    <w:rsid w:val="7BFF85E1"/>
    <w:rsid w:val="7C75D53E"/>
    <w:rsid w:val="7D3914FF"/>
    <w:rsid w:val="7DA7B802"/>
    <w:rsid w:val="7DBE1312"/>
    <w:rsid w:val="7DE4375B"/>
    <w:rsid w:val="7E5DE124"/>
    <w:rsid w:val="7F9E7CD5"/>
    <w:rsid w:val="7F9E81B9"/>
    <w:rsid w:val="7FAFE25A"/>
    <w:rsid w:val="7FBF7359"/>
    <w:rsid w:val="7FE75302"/>
    <w:rsid w:val="7FEFB75F"/>
    <w:rsid w:val="7FEFFE41"/>
    <w:rsid w:val="7FF67840"/>
    <w:rsid w:val="7FF79A86"/>
    <w:rsid w:val="7FFE59AE"/>
    <w:rsid w:val="8D7C87C0"/>
    <w:rsid w:val="9A5A1DA9"/>
    <w:rsid w:val="9FD99CD8"/>
    <w:rsid w:val="B39FD99B"/>
    <w:rsid w:val="B6F6C33A"/>
    <w:rsid w:val="BB6DE2B2"/>
    <w:rsid w:val="BBFCECFF"/>
    <w:rsid w:val="BD7BE8C8"/>
    <w:rsid w:val="BDDB8D68"/>
    <w:rsid w:val="BE937695"/>
    <w:rsid w:val="BEF397E0"/>
    <w:rsid w:val="BF65FA85"/>
    <w:rsid w:val="BFBE82D9"/>
    <w:rsid w:val="BFEFD95A"/>
    <w:rsid w:val="CC1AC090"/>
    <w:rsid w:val="DDF613AC"/>
    <w:rsid w:val="DEFA86CD"/>
    <w:rsid w:val="DEFF733B"/>
    <w:rsid w:val="E738DEF8"/>
    <w:rsid w:val="EADD0E87"/>
    <w:rsid w:val="EDFF35F7"/>
    <w:rsid w:val="EF7D3479"/>
    <w:rsid w:val="EFD56129"/>
    <w:rsid w:val="F3FD4178"/>
    <w:rsid w:val="F5FC4CCD"/>
    <w:rsid w:val="F6E7BFB5"/>
    <w:rsid w:val="F7DF2D61"/>
    <w:rsid w:val="F7FE6495"/>
    <w:rsid w:val="F8FD1B6E"/>
    <w:rsid w:val="FBAF8D43"/>
    <w:rsid w:val="FC7FA765"/>
    <w:rsid w:val="FED74BC0"/>
    <w:rsid w:val="FF4F1D84"/>
    <w:rsid w:val="FF7F3EE3"/>
    <w:rsid w:val="FFCF34AE"/>
    <w:rsid w:val="FFDB0676"/>
    <w:rsid w:val="FFEB4AEE"/>
    <w:rsid w:val="FFF95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二级标题"/>
    <w:basedOn w:val="1"/>
    <w:link w:val="11"/>
    <w:qFormat/>
    <w:uiPriority w:val="0"/>
    <w:pPr>
      <w:spacing w:line="360" w:lineRule="auto"/>
      <w:ind w:left="420" w:firstLine="420"/>
    </w:pPr>
    <w:rPr>
      <w:sz w:val="24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1">
    <w:name w:val="二级标题 字符"/>
    <w:basedOn w:val="6"/>
    <w:link w:val="8"/>
    <w:qFormat/>
    <w:uiPriority w:val="0"/>
    <w:rPr>
      <w:sz w:val="24"/>
    </w:rPr>
  </w:style>
  <w:style w:type="character" w:customStyle="1" w:styleId="12">
    <w:name w:val="页眉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502</Words>
  <Characters>1250</Characters>
  <TotalTime>35</TotalTime>
  <ScaleCrop>false</ScaleCrop>
  <LinksUpToDate>false</LinksUpToDate>
  <CharactersWithSpaces>1257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2025-11-25T06:54:00Z</dcterms:created>
  <dc:creator>Administrator</dc:creator>
  <cp:lastModifiedBy>qhg</cp:lastModifiedBy>
  <dcterms:modified xsi:type="dcterms:W3CDTF">2025-11-26T03:28:39Z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eyJoZGlkIjoiMjY2Y2YzODMxOTM0NGFlYTVmMDQxNmQ5NWJkMGMxMjYiLCJ1c2VySWQiOiI3MzM4Mzc1ODMifQ==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AFE0B8C3FAC4409AA59295D92DAB9C6C_13</vt:lpwstr>
  </property>
</Properties>
</file>